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C03B98" w14:textId="77777777" w:rsidR="004D087D" w:rsidRPr="0003349A" w:rsidRDefault="00C30E21">
      <w:pPr>
        <w:rPr>
          <w:b/>
          <w:sz w:val="28"/>
          <w:szCs w:val="28"/>
        </w:rPr>
      </w:pPr>
      <w:r w:rsidRPr="0003349A">
        <w:rPr>
          <w:b/>
          <w:sz w:val="28"/>
          <w:szCs w:val="28"/>
        </w:rPr>
        <w:t xml:space="preserve">Fundamentals Course </w:t>
      </w:r>
      <w:r w:rsidR="00CC3D01">
        <w:rPr>
          <w:b/>
          <w:sz w:val="28"/>
          <w:szCs w:val="28"/>
        </w:rPr>
        <w:t>Assignment</w:t>
      </w:r>
    </w:p>
    <w:p w14:paraId="6DBB142D" w14:textId="77591920" w:rsidR="00C30E21" w:rsidRPr="0003349A" w:rsidRDefault="00D640C2">
      <w:pPr>
        <w:rPr>
          <w:b/>
          <w:sz w:val="28"/>
          <w:szCs w:val="28"/>
        </w:rPr>
      </w:pPr>
      <w:r w:rsidRPr="0003349A">
        <w:rPr>
          <w:b/>
          <w:sz w:val="28"/>
          <w:szCs w:val="28"/>
        </w:rPr>
        <w:t>Final Project</w:t>
      </w:r>
      <w:r w:rsidR="00B93D9A">
        <w:rPr>
          <w:b/>
          <w:sz w:val="28"/>
          <w:szCs w:val="28"/>
        </w:rPr>
        <w:t xml:space="preserve"> – Due Date:  November 7, 2024</w:t>
      </w:r>
    </w:p>
    <w:p w14:paraId="3D01FA02" w14:textId="77777777" w:rsidR="00C30E21" w:rsidRDefault="00D640C2">
      <w:r>
        <w:t xml:space="preserve">Throughout this course, we’ve talked about the different elements that are essential to develop a Business Retention and Expansion Visitation Course.  For your final project, develop a concise narrative or outline that describes your plan of work for implementing this type of program in your </w:t>
      </w:r>
      <w:r w:rsidR="00001E67">
        <w:t>organization</w:t>
      </w:r>
      <w:r>
        <w:t>.  Be sure to provide some insight regarding the way that the elements that we’ve discussed throughout the course will be included in the program.</w:t>
      </w:r>
    </w:p>
    <w:p w14:paraId="0FE0FBB7" w14:textId="157B61F5" w:rsidR="00D15C94" w:rsidRDefault="00D640C2" w:rsidP="00D640C2">
      <w:r>
        <w:t xml:space="preserve">This outline is not meant to be definitive nor comprehensive, but it is meant to be an aid for you in developing the initial logic of the program.  </w:t>
      </w:r>
    </w:p>
    <w:p w14:paraId="45255EEA" w14:textId="77777777" w:rsidR="00D640C2" w:rsidRDefault="00D640C2" w:rsidP="00D640C2"/>
    <w:sectPr w:rsidR="00D640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9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0E21"/>
    <w:rsid w:val="00001E67"/>
    <w:rsid w:val="0003349A"/>
    <w:rsid w:val="00070858"/>
    <w:rsid w:val="000E2C32"/>
    <w:rsid w:val="001E782A"/>
    <w:rsid w:val="002B796E"/>
    <w:rsid w:val="00307170"/>
    <w:rsid w:val="003F4968"/>
    <w:rsid w:val="004D087D"/>
    <w:rsid w:val="006E2A0F"/>
    <w:rsid w:val="007758DE"/>
    <w:rsid w:val="0091145D"/>
    <w:rsid w:val="009A383C"/>
    <w:rsid w:val="00B93D9A"/>
    <w:rsid w:val="00C30E21"/>
    <w:rsid w:val="00CC3D01"/>
    <w:rsid w:val="00D15C94"/>
    <w:rsid w:val="00D22CFD"/>
    <w:rsid w:val="00D640C2"/>
    <w:rsid w:val="00EB650E"/>
    <w:rsid w:val="00EE4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CB86F3"/>
  <w15:chartTrackingRefBased/>
  <w15:docId w15:val="{08496D89-0617-47AD-9620-1678A3B9F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101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MSU-ES</Company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Barefield</dc:creator>
  <cp:keywords/>
  <dc:description/>
  <cp:lastModifiedBy>Barefield, Alan</cp:lastModifiedBy>
  <cp:revision>12</cp:revision>
  <dcterms:created xsi:type="dcterms:W3CDTF">2020-02-20T21:12:00Z</dcterms:created>
  <dcterms:modified xsi:type="dcterms:W3CDTF">2024-10-03T14:47:00Z</dcterms:modified>
</cp:coreProperties>
</file>